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EE" w:rsidRPr="00D63EEE" w:rsidRDefault="00D63EEE" w:rsidP="00742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bookmarkStart w:id="0" w:name="_GoBack"/>
      <w:bookmarkEnd w:id="0"/>
      <w:r w:rsidRPr="00D63EEE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Сценарий </w:t>
      </w:r>
      <w:r w:rsidR="00742995" w:rsidRPr="0095307A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радиопередачи «Витя Коробков – пионер – партизан»</w:t>
      </w:r>
    </w:p>
    <w:p w:rsidR="00D63EEE" w:rsidRPr="00D63EEE" w:rsidRDefault="00D63EEE" w:rsidP="00D63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3EEE" w:rsidRDefault="00D63EEE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42995">
        <w:rPr>
          <w:rStyle w:val="c0"/>
          <w:b/>
          <w:bCs/>
          <w:i/>
          <w:iCs/>
          <w:color w:val="000000"/>
          <w:sz w:val="28"/>
          <w:szCs w:val="28"/>
        </w:rPr>
        <w:t>1</w:t>
      </w:r>
      <w:r w:rsidRPr="00742995">
        <w:rPr>
          <w:rStyle w:val="c0"/>
          <w:color w:val="000000"/>
          <w:sz w:val="28"/>
          <w:szCs w:val="28"/>
        </w:rPr>
        <w:t>:  О чём мечтают мальчишки в 12 лет? О приключениях, о далёких странах, о будущих открытиях. Вот и Витя Коробков мечтал о неведомых местах, о весёлых путешествиях и забавных приключениях. Он очень любил рисовать, мечтал стать художником и на</w:t>
      </w:r>
      <w:r w:rsidR="00742995">
        <w:rPr>
          <w:rStyle w:val="c0"/>
          <w:color w:val="000000"/>
          <w:sz w:val="28"/>
          <w:szCs w:val="28"/>
        </w:rPr>
        <w:t xml:space="preserve"> своих картинах изображать </w:t>
      </w:r>
      <w:proofErr w:type="spellStart"/>
      <w:r w:rsidR="00742995">
        <w:rPr>
          <w:rStyle w:val="c0"/>
          <w:color w:val="000000"/>
          <w:sz w:val="28"/>
          <w:szCs w:val="28"/>
        </w:rPr>
        <w:t>красИ</w:t>
      </w:r>
      <w:r w:rsidRPr="00742995">
        <w:rPr>
          <w:rStyle w:val="c0"/>
          <w:color w:val="000000"/>
          <w:sz w:val="28"/>
          <w:szCs w:val="28"/>
        </w:rPr>
        <w:t>вейшее</w:t>
      </w:r>
      <w:proofErr w:type="spellEnd"/>
      <w:r w:rsidRPr="00742995">
        <w:rPr>
          <w:rStyle w:val="c0"/>
          <w:color w:val="000000"/>
          <w:sz w:val="28"/>
          <w:szCs w:val="28"/>
        </w:rPr>
        <w:t xml:space="preserve">  море, сильные вздымающиеся волны, высокие, могучие горы. Но его мечтам не суждено было сбыться: всё разрушила злодейка-война.</w:t>
      </w:r>
    </w:p>
    <w:p w:rsidR="00742995" w:rsidRPr="00742995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3EEE" w:rsidRDefault="00D63EEE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42995">
        <w:rPr>
          <w:rStyle w:val="c0"/>
          <w:b/>
          <w:bCs/>
          <w:i/>
          <w:iCs/>
          <w:color w:val="000000"/>
          <w:sz w:val="28"/>
          <w:szCs w:val="28"/>
        </w:rPr>
        <w:t> 2</w:t>
      </w:r>
      <w:r w:rsidRPr="00742995">
        <w:rPr>
          <w:rStyle w:val="c0"/>
          <w:color w:val="000000"/>
          <w:sz w:val="28"/>
          <w:szCs w:val="28"/>
        </w:rPr>
        <w:t>: В то лето 1941-го двенадцатилетнему Вите предстояло уже второй раз побывать в Артеке – южном лагере, в который отправляли только самых достойных ребят.  Витя хорошо учился, и от школы выбрали его. Неожиданно всё закончилось: и песни у костра, и игры с новыми друзьями, и походы.  22 июня 1941 года началась война.</w:t>
      </w:r>
    </w:p>
    <w:p w:rsidR="00742995" w:rsidRPr="00742995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3EEE" w:rsidRDefault="00D63EEE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742995">
        <w:rPr>
          <w:rStyle w:val="c0"/>
          <w:i/>
          <w:iCs/>
          <w:color w:val="000000"/>
          <w:sz w:val="28"/>
          <w:szCs w:val="28"/>
        </w:rPr>
        <w:t>Звучит музыка из песни «Священная война»</w:t>
      </w:r>
    </w:p>
    <w:p w:rsidR="00742995" w:rsidRPr="00742995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3EEE" w:rsidRDefault="00D63EEE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42995">
        <w:rPr>
          <w:rStyle w:val="c0"/>
          <w:color w:val="000000"/>
          <w:sz w:val="28"/>
          <w:szCs w:val="28"/>
        </w:rPr>
        <w:t> </w:t>
      </w:r>
      <w:r w:rsidR="00742995">
        <w:rPr>
          <w:rStyle w:val="c0"/>
          <w:b/>
          <w:bCs/>
          <w:i/>
          <w:iCs/>
          <w:color w:val="000000"/>
          <w:sz w:val="28"/>
          <w:szCs w:val="28"/>
        </w:rPr>
        <w:t>2</w:t>
      </w:r>
      <w:r w:rsidRPr="00742995">
        <w:rPr>
          <w:rStyle w:val="c0"/>
          <w:b/>
          <w:bCs/>
          <w:i/>
          <w:iCs/>
          <w:color w:val="000000"/>
          <w:sz w:val="28"/>
          <w:szCs w:val="28"/>
        </w:rPr>
        <w:t>:</w:t>
      </w:r>
      <w:r w:rsidRPr="00742995">
        <w:rPr>
          <w:rStyle w:val="c0"/>
          <w:color w:val="000000"/>
          <w:sz w:val="28"/>
          <w:szCs w:val="28"/>
        </w:rPr>
        <w:t> Уже через несколько дней  в небе над Артеком появились немецкие самолёты. Всех детей срочно стали отправлять по домам, возвращался домой и Витя.</w:t>
      </w:r>
    </w:p>
    <w:p w:rsidR="00742995" w:rsidRPr="00742995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3EEE" w:rsidRPr="00742995" w:rsidRDefault="00D63EEE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995">
        <w:rPr>
          <w:rStyle w:val="c0"/>
          <w:b/>
          <w:bCs/>
          <w:i/>
          <w:iCs/>
          <w:color w:val="000000"/>
          <w:sz w:val="28"/>
          <w:szCs w:val="28"/>
        </w:rPr>
        <w:t>3</w:t>
      </w:r>
      <w:r w:rsidRPr="00742995">
        <w:rPr>
          <w:rStyle w:val="c0"/>
          <w:i/>
          <w:iCs/>
          <w:color w:val="000000"/>
          <w:sz w:val="28"/>
          <w:szCs w:val="28"/>
        </w:rPr>
        <w:t>:</w:t>
      </w:r>
      <w:r w:rsidRPr="00742995">
        <w:rPr>
          <w:rStyle w:val="c0"/>
          <w:color w:val="000000"/>
          <w:sz w:val="28"/>
          <w:szCs w:val="28"/>
        </w:rPr>
        <w:t> А над его родным городом Феодосией уже бушевала война: повсюду гремели взрывы, горели дома, бегали и суетились напуганные люди. В город вошли фашисты. Всех подозрительных людей хватали прямо на улице, вешали на набережной или увозили за город и там расстреливали. Улицы стали пустынны, горожане торопились по домам.</w:t>
      </w:r>
    </w:p>
    <w:p w:rsidR="00D63EEE" w:rsidRDefault="00D63EEE" w:rsidP="0074299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742995">
        <w:rPr>
          <w:rStyle w:val="c0"/>
          <w:color w:val="000000"/>
          <w:sz w:val="28"/>
          <w:szCs w:val="28"/>
        </w:rPr>
        <w:t>Витя видел, как изменилась жизнь в городе:  многих женщин и детей угоняли в Германию, оставшиеся должны были работать.</w:t>
      </w:r>
    </w:p>
    <w:p w:rsidR="00742995" w:rsidRPr="00742995" w:rsidRDefault="00742995" w:rsidP="0074299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63EEE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4</w:t>
      </w:r>
      <w:r w:rsidR="00D63EEE" w:rsidRPr="00742995">
        <w:rPr>
          <w:rStyle w:val="c0"/>
          <w:b/>
          <w:bCs/>
          <w:i/>
          <w:iCs/>
          <w:color w:val="000000"/>
          <w:sz w:val="28"/>
          <w:szCs w:val="28"/>
        </w:rPr>
        <w:t>: </w:t>
      </w:r>
      <w:r w:rsidR="00D63EEE" w:rsidRPr="00742995">
        <w:rPr>
          <w:rStyle w:val="c0"/>
          <w:color w:val="000000"/>
          <w:sz w:val="28"/>
          <w:szCs w:val="28"/>
        </w:rPr>
        <w:t>Пришли и за отцом мальчика. От Михаила Ивановича</w:t>
      </w:r>
      <w:r>
        <w:rPr>
          <w:color w:val="000000"/>
          <w:sz w:val="28"/>
          <w:szCs w:val="28"/>
        </w:rPr>
        <w:t xml:space="preserve"> </w:t>
      </w:r>
      <w:r w:rsidR="00D63EEE" w:rsidRPr="00742995">
        <w:rPr>
          <w:rStyle w:val="c0"/>
          <w:color w:val="000000"/>
          <w:sz w:val="28"/>
          <w:szCs w:val="28"/>
        </w:rPr>
        <w:t>потребовали, чтобы он отправлялся на работу в типографию, не согласится – смерть. Михаил Иванович попросил немного времени подумать, а потом согласился. Витя был удивлён и косо, с непониманием смотрел на отца, но тот лишь сухо ответил: «Так надо».</w:t>
      </w:r>
    </w:p>
    <w:p w:rsidR="00742995" w:rsidRPr="00742995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3EEE" w:rsidRDefault="00D63EEE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42995">
        <w:rPr>
          <w:rStyle w:val="c0"/>
          <w:color w:val="000000"/>
          <w:sz w:val="28"/>
          <w:szCs w:val="28"/>
        </w:rPr>
        <w:t> </w:t>
      </w:r>
      <w:r w:rsidR="00742995">
        <w:rPr>
          <w:rStyle w:val="c0"/>
          <w:b/>
          <w:bCs/>
          <w:i/>
          <w:iCs/>
          <w:color w:val="000000"/>
          <w:sz w:val="28"/>
          <w:szCs w:val="28"/>
        </w:rPr>
        <w:t>2</w:t>
      </w:r>
      <w:r w:rsidRPr="00742995">
        <w:rPr>
          <w:rStyle w:val="c0"/>
          <w:b/>
          <w:bCs/>
          <w:i/>
          <w:iCs/>
          <w:color w:val="000000"/>
          <w:sz w:val="28"/>
          <w:szCs w:val="28"/>
        </w:rPr>
        <w:t>: </w:t>
      </w:r>
      <w:r w:rsidRPr="00742995">
        <w:rPr>
          <w:rStyle w:val="c0"/>
          <w:i/>
          <w:iCs/>
          <w:color w:val="000000"/>
          <w:sz w:val="28"/>
          <w:szCs w:val="28"/>
        </w:rPr>
        <w:t>Через</w:t>
      </w:r>
      <w:r w:rsidRPr="00742995">
        <w:rPr>
          <w:rStyle w:val="c0"/>
          <w:color w:val="000000"/>
          <w:sz w:val="28"/>
          <w:szCs w:val="28"/>
        </w:rPr>
        <w:t> некоторое время в доме Коробковых появился незнакомый человек. Витя слышал, как тихо разговаривал с ним отец, а потом незнакомец спросил, не приметил ли мальчик, где стоят немцы, какие у них орудия. Витя ответил. В тот вечер мальчишка узнал, что незнакомцем был фронтовой разведчик. Вите было поручено внимательно смотреть, что происходит в городе, и запоминать, запоминать чётко и точно всё, что связано с немцами.</w:t>
      </w:r>
    </w:p>
    <w:p w:rsidR="00742995" w:rsidRPr="00742995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3EEE" w:rsidRPr="00742995" w:rsidRDefault="00D63EEE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995">
        <w:rPr>
          <w:rStyle w:val="c0"/>
          <w:color w:val="000000"/>
          <w:sz w:val="28"/>
          <w:szCs w:val="28"/>
        </w:rPr>
        <w:t> </w:t>
      </w:r>
      <w:r w:rsidR="00742995">
        <w:rPr>
          <w:rStyle w:val="c0"/>
          <w:b/>
          <w:bCs/>
          <w:i/>
          <w:iCs/>
          <w:color w:val="000000"/>
          <w:sz w:val="28"/>
          <w:szCs w:val="28"/>
        </w:rPr>
        <w:t>1</w:t>
      </w:r>
      <w:r w:rsidRPr="00742995">
        <w:rPr>
          <w:rStyle w:val="c0"/>
          <w:b/>
          <w:bCs/>
          <w:i/>
          <w:iCs/>
          <w:color w:val="000000"/>
          <w:sz w:val="28"/>
          <w:szCs w:val="28"/>
        </w:rPr>
        <w:t>: </w:t>
      </w:r>
      <w:r w:rsidRPr="00742995">
        <w:rPr>
          <w:rStyle w:val="c0"/>
          <w:color w:val="000000"/>
          <w:sz w:val="28"/>
          <w:szCs w:val="28"/>
        </w:rPr>
        <w:t>Что может двенадцатилетний мальчишка? Какой из него воин? Может. И немало. Витя очень хотел защищать свою родину, хотел быть полезным своей стране и своему народу.</w:t>
      </w:r>
    </w:p>
    <w:p w:rsidR="00D63EEE" w:rsidRPr="00742995" w:rsidRDefault="00D63EEE" w:rsidP="0074299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2995">
        <w:rPr>
          <w:rStyle w:val="c0"/>
          <w:color w:val="000000"/>
          <w:sz w:val="28"/>
          <w:szCs w:val="28"/>
        </w:rPr>
        <w:t>После той вечерней встречи Витя целыми днями стал пропадать на улице. Он внимательно смотрел и запоминал всё, что может хоть как-то помочь нашим солдатам. Парнишка узнавал, где размещаются войска, где живут генералы, наблюдал, какие орудия разгружают в порту с кораблей.</w:t>
      </w:r>
    </w:p>
    <w:p w:rsidR="00D63EEE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3</w:t>
      </w:r>
      <w:r w:rsidR="00D63EEE" w:rsidRPr="00742995">
        <w:rPr>
          <w:rStyle w:val="c0"/>
          <w:b/>
          <w:bCs/>
          <w:i/>
          <w:iCs/>
          <w:color w:val="000000"/>
          <w:sz w:val="28"/>
          <w:szCs w:val="28"/>
        </w:rPr>
        <w:t>:</w:t>
      </w:r>
      <w:r w:rsidR="00D63EEE" w:rsidRPr="00742995">
        <w:rPr>
          <w:rStyle w:val="c0"/>
          <w:color w:val="000000"/>
          <w:sz w:val="28"/>
          <w:szCs w:val="28"/>
        </w:rPr>
        <w:t> Таких мальчишек, отчаянных и отважных, немало было в годы войны. Об одном таком же парнишке написал</w:t>
      </w:r>
      <w:r>
        <w:rPr>
          <w:rStyle w:val="c0"/>
          <w:color w:val="000000"/>
          <w:sz w:val="28"/>
          <w:szCs w:val="28"/>
        </w:rPr>
        <w:t xml:space="preserve"> стихотворение А. Твардовский (</w:t>
      </w:r>
      <w:r w:rsidR="00D63EEE" w:rsidRPr="00742995">
        <w:rPr>
          <w:rStyle w:val="c0"/>
          <w:color w:val="000000"/>
          <w:sz w:val="28"/>
          <w:szCs w:val="28"/>
        </w:rPr>
        <w:t>стих «Рассказ танкиста»).</w:t>
      </w:r>
    </w:p>
    <w:p w:rsidR="00742995" w:rsidRPr="00742995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3EEE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4</w:t>
      </w:r>
      <w:r w:rsidR="00D63EEE" w:rsidRPr="00742995">
        <w:rPr>
          <w:rStyle w:val="c0"/>
          <w:b/>
          <w:bCs/>
          <w:i/>
          <w:iCs/>
          <w:color w:val="000000"/>
          <w:sz w:val="28"/>
          <w:szCs w:val="28"/>
        </w:rPr>
        <w:t>: </w:t>
      </w:r>
      <w:r w:rsidR="00D63EEE" w:rsidRPr="00742995">
        <w:rPr>
          <w:rStyle w:val="c0"/>
          <w:color w:val="000000"/>
          <w:sz w:val="28"/>
          <w:szCs w:val="28"/>
        </w:rPr>
        <w:t xml:space="preserve">Два года прошло с начала войны, два года Витя и его отец помогают партизанам. Два долгих года в Феодосии немцы.  Город разрушен, люди боятся постоянных обысков, арестов. И за Витиным отцом начали следить. </w:t>
      </w:r>
      <w:proofErr w:type="spellStart"/>
      <w:r w:rsidR="00D63EEE" w:rsidRPr="00742995">
        <w:rPr>
          <w:rStyle w:val="c0"/>
          <w:color w:val="000000"/>
          <w:sz w:val="28"/>
          <w:szCs w:val="28"/>
        </w:rPr>
        <w:t>Коробковы</w:t>
      </w:r>
      <w:proofErr w:type="spellEnd"/>
      <w:r w:rsidR="00D63EEE" w:rsidRPr="00742995">
        <w:rPr>
          <w:rStyle w:val="c0"/>
          <w:color w:val="000000"/>
          <w:sz w:val="28"/>
          <w:szCs w:val="28"/>
        </w:rPr>
        <w:t xml:space="preserve"> решили уйти в партизанский отряд.</w:t>
      </w:r>
    </w:p>
    <w:p w:rsidR="00742995" w:rsidRPr="00742995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3EEE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</w:t>
      </w:r>
      <w:r w:rsidR="00D63EEE" w:rsidRPr="00742995">
        <w:rPr>
          <w:rStyle w:val="c0"/>
          <w:b/>
          <w:bCs/>
          <w:i/>
          <w:iCs/>
          <w:color w:val="000000"/>
          <w:sz w:val="28"/>
          <w:szCs w:val="28"/>
        </w:rPr>
        <w:t>:</w:t>
      </w:r>
      <w:r w:rsidR="00D63EEE" w:rsidRPr="00742995">
        <w:rPr>
          <w:rStyle w:val="c0"/>
          <w:color w:val="000000"/>
          <w:sz w:val="28"/>
          <w:szCs w:val="28"/>
        </w:rPr>
        <w:t> Четырнадцатилетний Витя получает задание: незаметно пройти в деревню, захваченную немцами, выяснить количество орудий, план расстановки часовых. Мальчишка идёт не спеша, словно гуляет, а сам внимательно смотрит и запоминает. Вот часовой, вот ещё. Вот пулемётное гнездо, а вот ещё одно, два…</w:t>
      </w:r>
    </w:p>
    <w:p w:rsidR="00742995" w:rsidRPr="00742995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3EEE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3</w:t>
      </w:r>
      <w:r w:rsidR="00D63EEE" w:rsidRPr="00742995">
        <w:rPr>
          <w:rStyle w:val="c0"/>
          <w:b/>
          <w:bCs/>
          <w:i/>
          <w:iCs/>
          <w:color w:val="000000"/>
          <w:sz w:val="28"/>
          <w:szCs w:val="28"/>
        </w:rPr>
        <w:t>: </w:t>
      </w:r>
      <w:r w:rsidR="00D63EEE" w:rsidRPr="00742995">
        <w:rPr>
          <w:rStyle w:val="c0"/>
          <w:color w:val="000000"/>
          <w:sz w:val="28"/>
          <w:szCs w:val="28"/>
        </w:rPr>
        <w:t>На следующий день партизаны разгромили  врага в той небольшой деревеньке. Все вражеские орудия были уничтожены. Впереди – новое задание.</w:t>
      </w:r>
    </w:p>
    <w:p w:rsidR="00742995" w:rsidRPr="00742995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3EEE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2</w:t>
      </w:r>
      <w:r w:rsidR="00D63EEE" w:rsidRPr="00742995">
        <w:rPr>
          <w:rStyle w:val="c0"/>
          <w:b/>
          <w:bCs/>
          <w:i/>
          <w:iCs/>
          <w:color w:val="000000"/>
          <w:sz w:val="28"/>
          <w:szCs w:val="28"/>
        </w:rPr>
        <w:t>: </w:t>
      </w:r>
      <w:r w:rsidR="00D63EEE" w:rsidRPr="00742995">
        <w:rPr>
          <w:rStyle w:val="c0"/>
          <w:color w:val="000000"/>
          <w:sz w:val="28"/>
          <w:szCs w:val="28"/>
        </w:rPr>
        <w:t>Ещё одна деревня захвачена немцами. Снова требуются данные о численности немецких солдат, об их вооружении. Снова Витя должен отправиться в оккупированную деревню. На этот раз он идёт с отцом.</w:t>
      </w:r>
    </w:p>
    <w:p w:rsidR="00742995" w:rsidRPr="00742995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3EEE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4</w:t>
      </w:r>
      <w:r w:rsidR="00D63EEE" w:rsidRPr="00742995">
        <w:rPr>
          <w:rStyle w:val="c0"/>
          <w:b/>
          <w:bCs/>
          <w:i/>
          <w:iCs/>
          <w:color w:val="000000"/>
          <w:sz w:val="28"/>
          <w:szCs w:val="28"/>
        </w:rPr>
        <w:t>: </w:t>
      </w:r>
      <w:r w:rsidR="00D63EEE" w:rsidRPr="00742995">
        <w:rPr>
          <w:rStyle w:val="c0"/>
          <w:color w:val="000000"/>
          <w:sz w:val="28"/>
          <w:szCs w:val="28"/>
        </w:rPr>
        <w:t>Задание выполнено, но предстоит ещё вернуться в отряд к партизанам, не привлекая к себе внимания немцев, а в этот вечер на улицах много солдат, усилены караулы и патрули. Мальчишка один смог бы пробраться незамеченным, а как же отец? И вдруг Витя подбежал к немецким солдатам и, вынув гармошку, заиграл весёлую немецкую мелодию. Один солдат начал подпевать, к нему присоединились другие, а мальчишка играл и играл, старался потянуть время, чтобы отец ушёл незамеченным.</w:t>
      </w:r>
    </w:p>
    <w:p w:rsidR="00742995" w:rsidRPr="00742995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3EEE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2</w:t>
      </w:r>
      <w:r w:rsidR="00D63EEE" w:rsidRPr="00742995">
        <w:rPr>
          <w:rStyle w:val="c0"/>
          <w:b/>
          <w:bCs/>
          <w:i/>
          <w:iCs/>
          <w:color w:val="000000"/>
          <w:sz w:val="28"/>
          <w:szCs w:val="28"/>
        </w:rPr>
        <w:t>: </w:t>
      </w:r>
      <w:r w:rsidR="00D63EEE" w:rsidRPr="00742995">
        <w:rPr>
          <w:rStyle w:val="c0"/>
          <w:color w:val="000000"/>
          <w:sz w:val="28"/>
          <w:szCs w:val="28"/>
        </w:rPr>
        <w:t xml:space="preserve">Благодаря сведениям, добытым отцом и сыном Коробковыми, партизаны спланировали </w:t>
      </w:r>
      <w:proofErr w:type="gramStart"/>
      <w:r w:rsidR="00D63EEE" w:rsidRPr="00742995">
        <w:rPr>
          <w:rStyle w:val="c0"/>
          <w:color w:val="000000"/>
          <w:sz w:val="28"/>
          <w:szCs w:val="28"/>
        </w:rPr>
        <w:t>операцию</w:t>
      </w:r>
      <w:proofErr w:type="gramEnd"/>
      <w:r w:rsidR="00D63EEE" w:rsidRPr="00742995">
        <w:rPr>
          <w:rStyle w:val="c0"/>
          <w:color w:val="000000"/>
          <w:sz w:val="28"/>
          <w:szCs w:val="28"/>
        </w:rPr>
        <w:t xml:space="preserve"> и все фашисты были уничтожены.</w:t>
      </w:r>
    </w:p>
    <w:p w:rsidR="00742995" w:rsidRPr="00742995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3EEE" w:rsidRPr="00742995" w:rsidRDefault="00742995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3</w:t>
      </w:r>
      <w:r w:rsidR="00D63EEE" w:rsidRPr="00742995">
        <w:rPr>
          <w:rStyle w:val="c0"/>
          <w:b/>
          <w:bCs/>
          <w:i/>
          <w:iCs/>
          <w:color w:val="000000"/>
          <w:sz w:val="28"/>
          <w:szCs w:val="28"/>
        </w:rPr>
        <w:t>: </w:t>
      </w:r>
      <w:proofErr w:type="spellStart"/>
      <w:r w:rsidR="00D63EEE" w:rsidRPr="00742995">
        <w:rPr>
          <w:rStyle w:val="c0"/>
          <w:color w:val="000000"/>
          <w:sz w:val="28"/>
          <w:szCs w:val="28"/>
        </w:rPr>
        <w:t>Коробковы</w:t>
      </w:r>
      <w:proofErr w:type="spellEnd"/>
      <w:r w:rsidR="00D63EEE" w:rsidRPr="00742995">
        <w:rPr>
          <w:rStyle w:val="c0"/>
          <w:color w:val="000000"/>
          <w:sz w:val="28"/>
          <w:szCs w:val="28"/>
        </w:rPr>
        <w:t xml:space="preserve"> вернулись в  Феодосию, а уже через несколько дней отца и сына арестовали по чьему-то доносу.</w:t>
      </w:r>
    </w:p>
    <w:p w:rsidR="00742995" w:rsidRDefault="00D63EEE" w:rsidP="0074299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742995">
        <w:rPr>
          <w:rStyle w:val="c0"/>
          <w:color w:val="000000"/>
          <w:sz w:val="28"/>
          <w:szCs w:val="28"/>
        </w:rPr>
        <w:t xml:space="preserve">Последовали допросы, побои, снова допросы. От мальчика требовали, чтобы он рассказал всё, что знает о партизанском отряде, но Витя упорно твердил, что не имеет никакого отношения к партизанам. </w:t>
      </w:r>
    </w:p>
    <w:p w:rsidR="00D63EEE" w:rsidRPr="00742995" w:rsidRDefault="00D63EEE" w:rsidP="0074299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2995">
        <w:rPr>
          <w:rStyle w:val="c0"/>
          <w:color w:val="000000"/>
          <w:sz w:val="28"/>
          <w:szCs w:val="28"/>
        </w:rPr>
        <w:t> </w:t>
      </w:r>
    </w:p>
    <w:p w:rsidR="00D63EEE" w:rsidRDefault="00D63EEE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42995">
        <w:rPr>
          <w:rStyle w:val="c0"/>
          <w:color w:val="000000"/>
          <w:sz w:val="28"/>
          <w:szCs w:val="28"/>
        </w:rPr>
        <w:t> </w:t>
      </w:r>
      <w:r w:rsidR="00742995">
        <w:rPr>
          <w:rStyle w:val="c0"/>
          <w:b/>
          <w:bCs/>
          <w:i/>
          <w:iCs/>
          <w:color w:val="000000"/>
          <w:sz w:val="28"/>
          <w:szCs w:val="28"/>
        </w:rPr>
        <w:t>1</w:t>
      </w:r>
      <w:r w:rsidRPr="00742995">
        <w:rPr>
          <w:rStyle w:val="c0"/>
          <w:b/>
          <w:bCs/>
          <w:i/>
          <w:iCs/>
          <w:color w:val="000000"/>
          <w:sz w:val="28"/>
          <w:szCs w:val="28"/>
        </w:rPr>
        <w:t>: </w:t>
      </w:r>
      <w:r w:rsidRPr="00742995">
        <w:rPr>
          <w:rStyle w:val="c0"/>
          <w:color w:val="000000"/>
          <w:sz w:val="28"/>
          <w:szCs w:val="28"/>
        </w:rPr>
        <w:t>Сидя в камере на холодном полу, Витя мечтает о том, что кончится война, и он обязательно напишет картины, на которых будут  высокие горы, вздымающиеся волны, сильное море. Пятнадцатилетний паренёк сильно избит, ослаблен, но не сломлен. Он по-прежнему верит, что враг будет побеждён, что его родная Феодосия заживёт прежней жизнью.</w:t>
      </w:r>
    </w:p>
    <w:p w:rsidR="007C20ED" w:rsidRPr="00742995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УДАР КОЛОКОЛА</w:t>
      </w:r>
    </w:p>
    <w:p w:rsidR="00D63EEE" w:rsidRPr="00742995" w:rsidRDefault="00D63EEE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995">
        <w:rPr>
          <w:rStyle w:val="c0"/>
          <w:color w:val="000000"/>
          <w:sz w:val="28"/>
          <w:szCs w:val="28"/>
        </w:rPr>
        <w:t> </w:t>
      </w:r>
      <w:r w:rsidR="007C20ED">
        <w:rPr>
          <w:rStyle w:val="c0"/>
          <w:b/>
          <w:bCs/>
          <w:i/>
          <w:iCs/>
          <w:color w:val="000000"/>
          <w:sz w:val="28"/>
          <w:szCs w:val="28"/>
        </w:rPr>
        <w:t>4</w:t>
      </w:r>
      <w:r w:rsidRPr="00742995">
        <w:rPr>
          <w:rStyle w:val="c0"/>
          <w:b/>
          <w:bCs/>
          <w:i/>
          <w:iCs/>
          <w:color w:val="000000"/>
          <w:sz w:val="28"/>
          <w:szCs w:val="28"/>
        </w:rPr>
        <w:t>: </w:t>
      </w:r>
      <w:r w:rsidRPr="00742995">
        <w:rPr>
          <w:rStyle w:val="c0"/>
          <w:color w:val="000000"/>
          <w:sz w:val="28"/>
          <w:szCs w:val="28"/>
        </w:rPr>
        <w:t xml:space="preserve">9 марта 1944 года Виктора </w:t>
      </w:r>
      <w:proofErr w:type="spellStart"/>
      <w:r w:rsidRPr="00742995">
        <w:rPr>
          <w:rStyle w:val="c0"/>
          <w:color w:val="000000"/>
          <w:sz w:val="28"/>
          <w:szCs w:val="28"/>
        </w:rPr>
        <w:t>Коробкова</w:t>
      </w:r>
      <w:proofErr w:type="spellEnd"/>
      <w:r w:rsidRPr="00742995">
        <w:rPr>
          <w:rStyle w:val="c0"/>
          <w:color w:val="000000"/>
          <w:sz w:val="28"/>
          <w:szCs w:val="28"/>
        </w:rPr>
        <w:t xml:space="preserve"> расстреляли. Немцам так и не удалось узнать у этого худенького мальчишки ничего о партизанском отряде. Он отдал свою жизнь, чтобы другие девчонки и мальчишки мечтали о далёких путешествиях и невероятных приключениях, чтобы они слушали шум моря и рисовали непокорные волны. Виктор Коробков был обыкновенным мальчишкой, он погиб настоящим героем.</w:t>
      </w:r>
    </w:p>
    <w:p w:rsidR="00D63EEE" w:rsidRDefault="00D63EEE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42995">
        <w:rPr>
          <w:rStyle w:val="c0"/>
          <w:color w:val="000000"/>
          <w:sz w:val="28"/>
          <w:szCs w:val="28"/>
        </w:rPr>
        <w:lastRenderedPageBreak/>
        <w:t> </w:t>
      </w:r>
      <w:r w:rsidR="007C20ED">
        <w:rPr>
          <w:rStyle w:val="c0"/>
          <w:b/>
          <w:bCs/>
          <w:i/>
          <w:iCs/>
          <w:color w:val="000000"/>
          <w:sz w:val="28"/>
          <w:szCs w:val="28"/>
        </w:rPr>
        <w:t>2</w:t>
      </w:r>
      <w:r w:rsidRPr="00742995">
        <w:rPr>
          <w:rStyle w:val="c0"/>
          <w:b/>
          <w:bCs/>
          <w:i/>
          <w:iCs/>
          <w:color w:val="000000"/>
          <w:sz w:val="28"/>
          <w:szCs w:val="28"/>
        </w:rPr>
        <w:t>: </w:t>
      </w:r>
      <w:r w:rsidRPr="00742995">
        <w:rPr>
          <w:rStyle w:val="c0"/>
          <w:color w:val="000000"/>
          <w:sz w:val="28"/>
          <w:szCs w:val="28"/>
        </w:rPr>
        <w:t xml:space="preserve">В память о подвигах юного разведчика одному из кораблей нашего флота было присвоено имя Вити </w:t>
      </w:r>
      <w:proofErr w:type="spellStart"/>
      <w:r w:rsidRPr="00742995">
        <w:rPr>
          <w:rStyle w:val="c0"/>
          <w:color w:val="000000"/>
          <w:sz w:val="28"/>
          <w:szCs w:val="28"/>
        </w:rPr>
        <w:t>Коробкова</w:t>
      </w:r>
      <w:proofErr w:type="spellEnd"/>
      <w:r w:rsidRPr="00742995">
        <w:rPr>
          <w:rStyle w:val="c0"/>
          <w:color w:val="000000"/>
          <w:sz w:val="28"/>
          <w:szCs w:val="28"/>
        </w:rPr>
        <w:t>.  </w:t>
      </w:r>
    </w:p>
    <w:p w:rsidR="007C20ED" w:rsidRPr="007C20ED" w:rsidRDefault="007C20ED" w:rsidP="007C20E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7C20ED" w:rsidRPr="007C20ED" w:rsidRDefault="007C20ED" w:rsidP="007C20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Скоро майские зори опять запылают,</w:t>
      </w:r>
    </w:p>
    <w:p w:rsidR="007C20ED" w:rsidRPr="007C20ED" w:rsidRDefault="007C20ED" w:rsidP="007C20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И вдоль старых окопов поплывет тишина.</w:t>
      </w:r>
    </w:p>
    <w:p w:rsidR="007C20ED" w:rsidRPr="007C20ED" w:rsidRDefault="007C20ED" w:rsidP="007C20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C20ED">
        <w:rPr>
          <w:color w:val="000000"/>
          <w:sz w:val="28"/>
          <w:szCs w:val="28"/>
        </w:rPr>
        <w:t>Там</w:t>
      </w:r>
      <w:proofErr w:type="gramEnd"/>
      <w:r w:rsidRPr="007C20ED">
        <w:rPr>
          <w:color w:val="000000"/>
          <w:sz w:val="28"/>
          <w:szCs w:val="28"/>
        </w:rPr>
        <w:t xml:space="preserve"> когда – то гремела большая,</w:t>
      </w:r>
    </w:p>
    <w:p w:rsidR="007C20ED" w:rsidRPr="007C20ED" w:rsidRDefault="007C20ED" w:rsidP="007C20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Не по детскому росту война.</w:t>
      </w:r>
    </w:p>
    <w:p w:rsidR="007C20ED" w:rsidRPr="007C20ED" w:rsidRDefault="007C20ED" w:rsidP="007C20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Бьют зенитки, и бомбы летят, завывая,</w:t>
      </w:r>
    </w:p>
    <w:p w:rsidR="007C20ED" w:rsidRPr="007C20ED" w:rsidRDefault="007C20ED" w:rsidP="007C20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Разоренное утро и ночи без сна.</w:t>
      </w:r>
    </w:p>
    <w:p w:rsidR="007C20ED" w:rsidRPr="007C20ED" w:rsidRDefault="007C20ED" w:rsidP="007C20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Ваше детство огнем опалила большая,</w:t>
      </w:r>
    </w:p>
    <w:p w:rsidR="007C20ED" w:rsidRDefault="007C20ED" w:rsidP="007C20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Не по детскому росту война.</w:t>
      </w:r>
    </w:p>
    <w:p w:rsidR="0095307A" w:rsidRDefault="0095307A" w:rsidP="007C20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5307A" w:rsidRPr="0095307A" w:rsidRDefault="0095307A" w:rsidP="0095307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имя Отчизны,</w:t>
      </w:r>
      <w:r w:rsidRPr="00953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сомненья поправ, </w:t>
      </w:r>
      <w:r w:rsidRPr="00953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злого врага победить,</w:t>
      </w:r>
      <w:r w:rsidRPr="009530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отдали жизни,  так и не узнав, как всё-таки здорово жить!</w:t>
      </w:r>
      <w:r w:rsidRPr="009530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  будем вас помнить,</w:t>
      </w:r>
      <w:r w:rsidRPr="00953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сердце хранить</w:t>
      </w:r>
      <w:r w:rsidRPr="00953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Героев своих имена.</w:t>
      </w:r>
      <w:r w:rsidRPr="009530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– жили, сражались, смогли победить,</w:t>
      </w:r>
      <w:r w:rsidRPr="009530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И вами гордится Страна!</w:t>
      </w:r>
    </w:p>
    <w:p w:rsidR="0095307A" w:rsidRPr="007C20ED" w:rsidRDefault="0095307A" w:rsidP="007C20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20ED" w:rsidRP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20ED" w:rsidRPr="00742995" w:rsidRDefault="007C20ED" w:rsidP="007429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3EEE" w:rsidRPr="00742995" w:rsidRDefault="00D63EEE" w:rsidP="00D63E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20ED" w:rsidRPr="00D63EEE" w:rsidRDefault="00D63EEE" w:rsidP="007C2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20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  радиопередачи</w:t>
      </w:r>
      <w:r w:rsidRPr="007C20E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C20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7C20E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C20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ПИОНЕРАМ -  ГЕРОЯМ  1941 – 1945гг   ПОСВЯЩАЕТСЯ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истории много событий, где приходилось отстаивать Мир;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Взрослых удел это, но не  забыты дети – идущие в бой,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вместо игр.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их, маленьких,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лесом  встревоженным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Тайно носилось по тропкам исхоженным: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Страшно, наверное, было идти, важно – записку сберечь на груди.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голове вместо кепок – папахи, вместо панамок – тугие платки,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гимнастёрки  - а не рубахи, а на ногах </w:t>
      </w:r>
      <w:proofErr w:type="spellStart"/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керзачи</w:t>
      </w:r>
      <w:proofErr w:type="spellEnd"/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сапоги.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отвечать этим псам с автоматами, как  бы при обыске не задрожать?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не заплакать, когда тебе... с матами, дуло – под нос, что готово  стрелять?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Сердце ребёнка кипело от злобы, вместо улыбок, они - вновь и вновь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Жизнью своей рисковали так,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 на Земле </w:t>
      </w:r>
      <w:proofErr w:type="spellStart"/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воцарил</w:t>
      </w:r>
      <w:proofErr w:type="spellEnd"/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Любовь!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Вспомним имена юных героев!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*  *  *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Герой Советского Союза - юный пионер  Марат </w:t>
      </w:r>
      <w:proofErr w:type="spellStart"/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Казей</w:t>
      </w:r>
      <w:proofErr w:type="spellEnd"/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Погиб в бою, разрывом гранаты взорвав себя и немцев.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Там, где фашисты ползли по России,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буйствуя и зверея,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их шаг был замечен, записан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память Марата </w:t>
      </w:r>
      <w:proofErr w:type="spellStart"/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Казея</w:t>
      </w:r>
      <w:proofErr w:type="spellEnd"/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Точные сведенья в лес доносил,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вражьи посты огибая…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Вечною Славою смерть победил,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честно в бою погибая!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*  *  *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Герой Советского Союза - юный пионер Лёня Голиков.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Геройски погиб в бою.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 захватчиков Лёня  не мало,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однажды настиг Генерала: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по лесу враг уходил, только Лёня его – победил!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портфеле того генерала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фашистская тайна лежала.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Ценных сведений в  толстом портфеле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партизанам хватило… На деле -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Партизаны прошли  там,  где нужно,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взяли пленных и много оружья.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* * *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Герой Советского Союза - юный пионер Валя Котик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Погиб в бою – как Герой.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карателей – автоматы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и заправлена форма старательно.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звери – а не солдаты,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               но без страха пошёл на карателей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Валя Котик их выследил смело: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и фашистский Главарь был убит.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геройство, за правое дело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Вале – Памятник бронзой горит!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*  *  *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Герой  Советского Союза - юная пионерка  Зина Портнова.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Замучена в Гестапо.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допросе орал на девчонку лютый враг, положив пистолет.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 её, но немного в сторонку отошёл,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удобный момент: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Зина, корчась от боли, схватила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пистолет и убила врага,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обоймой одной уложила… Нет, не выдав своих никогда!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*  *  *               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Кавалер Ордена Красного  Знамени - юный пионер  Володя Дубинин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Погиб с партизанами в катакомбах Керчи,  заминированных фашистами.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предателей было оружье,  они всех выдавали врагу…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Володя прошёл там, где нужно,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сосчитал все стволы на бегу,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Вывел наших из окруженья,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показал, где продукты лежат…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в самых суровых сраженьях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вёл себя, как отважный солдат!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*  *  *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Кавалер Ордена Отечественной Войны – юная пионерка Галя Комлева.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Замучена  в Гестапо. Пала смертью храбрых!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села к селу – дорога дальняя…      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всё считать, листовки разносить –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с врагами проще было, маленькой,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говорить и «за нос их водить»: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Мол, несу продукты своей бабушке,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вот иду дорогой до села,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сама патроны, бомбы, рацию –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партизанам в лес глухой несла.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враги схватили и терзали…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Ничего от Гали не узнали!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*  *  *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Кавалер Орденов Ленина, Красного Знамени и  Отечественной войны -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юный пионер Вася Коробко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Погиб в бою.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Намывал полы до блеска в Главном штабе он немецком,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свой самый главный подвиг совершил он не по-детски: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секрету полицаям рассказал…</w:t>
      </w:r>
      <w:r w:rsidR="00742995"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партизан»,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Немцам тоже – «уши парил»:</w:t>
      </w:r>
      <w:r w:rsidR="00742995"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Партизаны  там-то…там.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Фрицы были очень рады,</w:t>
      </w:r>
      <w:r w:rsidR="00742995"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вышли ночью на засаду,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Васин слушая рассказ,</w:t>
      </w:r>
      <w:r w:rsidR="00742995"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думали, что в этот раз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Партизанам всем «Капут!»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засаде… полицаи</w:t>
      </w:r>
      <w:r w:rsidR="00742995" w:rsidRPr="0074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немцев радостно стреляли,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думая, что наших бьют!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друг дружку перебили…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Партизаны – рады были!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 *  *  *</w:t>
      </w:r>
      <w:r w:rsidRPr="007429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боевые заслуги - в схватке смертельной с врагами  -</w:t>
      </w:r>
      <w:r w:rsidR="007C2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</w:t>
      </w:r>
      <w:r w:rsidR="007C2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  пионеры  награждены Орденами</w:t>
      </w:r>
      <w:r w:rsidRPr="0074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7C20ED" w:rsidRPr="007C20ED" w:rsidRDefault="007C20ED" w:rsidP="007C20ED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5307A">
        <w:rPr>
          <w:color w:val="000000"/>
          <w:sz w:val="28"/>
          <w:szCs w:val="28"/>
        </w:rPr>
        <w:t xml:space="preserve">: </w:t>
      </w:r>
      <w:r w:rsidRPr="007C20ED">
        <w:rPr>
          <w:color w:val="000000"/>
          <w:sz w:val="28"/>
          <w:szCs w:val="28"/>
        </w:rPr>
        <w:t>Около 20 тысяч пионеров, у</w:t>
      </w:r>
      <w:r>
        <w:rPr>
          <w:color w:val="000000"/>
          <w:sz w:val="28"/>
          <w:szCs w:val="28"/>
        </w:rPr>
        <w:t xml:space="preserve">частников обороны столицы СССР, </w:t>
      </w:r>
      <w:r w:rsidRPr="007C20ED">
        <w:rPr>
          <w:color w:val="000000"/>
          <w:sz w:val="28"/>
          <w:szCs w:val="28"/>
        </w:rPr>
        <w:t>награждены медалями «За оборону Москвы»</w:t>
      </w:r>
    </w:p>
    <w:p w:rsidR="007C20ED" w:rsidRPr="007C20ED" w:rsidRDefault="007C20ED" w:rsidP="007C20ED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5307A">
        <w:rPr>
          <w:color w:val="000000"/>
          <w:sz w:val="28"/>
          <w:szCs w:val="28"/>
        </w:rPr>
        <w:t xml:space="preserve">: </w:t>
      </w:r>
      <w:r w:rsidRPr="007C20ED">
        <w:rPr>
          <w:color w:val="000000"/>
          <w:sz w:val="28"/>
          <w:szCs w:val="28"/>
        </w:rPr>
        <w:t>15 249 ленинградских пионеров - активных участников обороны Ленинграда получили правительственную награду «За оборону Ленинграда».</w:t>
      </w:r>
    </w:p>
    <w:p w:rsidR="007C20ED" w:rsidRPr="007C20ED" w:rsidRDefault="007C20ED" w:rsidP="007C20ED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5307A">
        <w:rPr>
          <w:color w:val="000000"/>
          <w:sz w:val="28"/>
          <w:szCs w:val="28"/>
        </w:rPr>
        <w:t xml:space="preserve">: </w:t>
      </w:r>
      <w:r w:rsidRPr="007C20ED">
        <w:rPr>
          <w:color w:val="000000"/>
          <w:sz w:val="28"/>
          <w:szCs w:val="28"/>
        </w:rPr>
        <w:t>А сколько их безымянных, не получивших звание героя, но так героически сражавшихся за Родину, не только на фронте, в партизанских отрядах, но и при обороне городов, у станков, на полях нашей Родины.</w:t>
      </w:r>
    </w:p>
    <w:p w:rsidR="007C20ED" w:rsidRPr="007C20ED" w:rsidRDefault="0095307A" w:rsidP="007C20ED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1: </w:t>
      </w:r>
      <w:r w:rsidR="007C20ED">
        <w:rPr>
          <w:color w:val="000000"/>
          <w:sz w:val="28"/>
          <w:szCs w:val="28"/>
        </w:rPr>
        <w:t>В</w:t>
      </w:r>
      <w:r w:rsidR="007C20ED" w:rsidRPr="007C20ED">
        <w:rPr>
          <w:color w:val="000000"/>
          <w:sz w:val="28"/>
          <w:szCs w:val="28"/>
        </w:rPr>
        <w:t xml:space="preserve"> десять - двенадцать лет, только встав на ящик, дотягивались до станков и работали по двенадцать часов в сутки. Фронт ждал оружие, </w:t>
      </w:r>
      <w:hyperlink r:id="rId5" w:tooltip="Боеприпас" w:history="1">
        <w:r w:rsidR="007C20ED" w:rsidRPr="007C20ED">
          <w:rPr>
            <w:rStyle w:val="a4"/>
            <w:color w:val="auto"/>
            <w:sz w:val="28"/>
            <w:szCs w:val="28"/>
            <w:u w:val="none"/>
          </w:rPr>
          <w:t>боеприпасы</w:t>
        </w:r>
      </w:hyperlink>
      <w:r w:rsidR="007C20ED" w:rsidRPr="007C20ED">
        <w:rPr>
          <w:color w:val="000000"/>
          <w:sz w:val="28"/>
          <w:szCs w:val="28"/>
        </w:rPr>
        <w:t>, горючее, обмундирование… в стране не было ни одного предприятия, на котором не трудились бы дети. Работали дети и на колхозных полях. Армия нуждалась в хлебе, овощах. Поля вспахивали чаще всего на волах и коровах, а то и сами подростки впрягались по пять - семь человек.</w:t>
      </w:r>
    </w:p>
    <w:p w:rsidR="007C20ED" w:rsidRPr="007C20ED" w:rsidRDefault="007C20ED" w:rsidP="007C20ED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5307A">
        <w:rPr>
          <w:color w:val="000000"/>
          <w:sz w:val="28"/>
          <w:szCs w:val="28"/>
        </w:rPr>
        <w:t xml:space="preserve">: </w:t>
      </w:r>
      <w:r w:rsidRPr="007C20ED">
        <w:rPr>
          <w:color w:val="000000"/>
          <w:sz w:val="28"/>
          <w:szCs w:val="28"/>
        </w:rPr>
        <w:t>До войны это были самые обыкновенные мальчишки и девчонки. Учились, помогали старшим, играли, бегали, прыгали, разбивали носы и колени. Их имена знали только родные, одноклассники и друзья. Пришел час – они показали, каким огромным может стать маленькое детское сердце, когда разгорается в нем священная любовь к Родине и ненависть к ее врагам.</w:t>
      </w:r>
    </w:p>
    <w:p w:rsidR="007C20ED" w:rsidRPr="007C20ED" w:rsidRDefault="0095307A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C20ED" w:rsidRPr="007C20ED">
        <w:rPr>
          <w:color w:val="000000"/>
          <w:sz w:val="28"/>
          <w:szCs w:val="28"/>
        </w:rPr>
        <w:t>: Все помнится, ничто не позабыто,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Все помнится, никто не позабыт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И днем, и ночью в чаше из гранита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Святое пламя трепетно горит.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Ведущий: Неугасима память поколения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И память тех, кого так свято чтим,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Давайте, люди, встанем на мгновенье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И в скорби постоим и помолчим.</w:t>
      </w:r>
    </w:p>
    <w:p w:rsidR="007C20ED" w:rsidRPr="007C20ED" w:rsidRDefault="0095307A" w:rsidP="007C20ED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</w:t>
      </w:r>
      <w:r w:rsidR="007C20ED" w:rsidRPr="007C20ED">
        <w:rPr>
          <w:color w:val="000000"/>
          <w:sz w:val="28"/>
          <w:szCs w:val="28"/>
        </w:rPr>
        <w:t>вучит «Реквием» Моцарта.</w:t>
      </w:r>
    </w:p>
    <w:p w:rsidR="007C20ED" w:rsidRPr="007C20ED" w:rsidRDefault="0095307A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C20ED" w:rsidRPr="007C20ED">
        <w:rPr>
          <w:color w:val="000000"/>
          <w:sz w:val="28"/>
          <w:szCs w:val="28"/>
        </w:rPr>
        <w:t>: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Помните! Через века,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 xml:space="preserve">Через </w:t>
      </w:r>
      <w:proofErr w:type="gramStart"/>
      <w:r w:rsidRPr="007C20ED">
        <w:rPr>
          <w:color w:val="000000"/>
          <w:sz w:val="28"/>
          <w:szCs w:val="28"/>
        </w:rPr>
        <w:t>года,-</w:t>
      </w:r>
      <w:proofErr w:type="gramEnd"/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Помните!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О тех, кто уже не придет никогда, -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Помните!</w:t>
      </w:r>
    </w:p>
    <w:p w:rsidR="007C20ED" w:rsidRPr="007C20ED" w:rsidRDefault="0095307A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C20ED" w:rsidRPr="007C20ED">
        <w:rPr>
          <w:color w:val="000000"/>
          <w:sz w:val="28"/>
          <w:szCs w:val="28"/>
        </w:rPr>
        <w:t>: Не плачьте,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В горле сдержите стоны,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Горькие стоны.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Памяти павших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Будьте достойны!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Вечно достойны!</w:t>
      </w:r>
    </w:p>
    <w:p w:rsidR="007C20ED" w:rsidRPr="007C20ED" w:rsidRDefault="0095307A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C20ED" w:rsidRPr="007C20ED">
        <w:rPr>
          <w:color w:val="000000"/>
          <w:sz w:val="28"/>
          <w:szCs w:val="28"/>
        </w:rPr>
        <w:t>: Хлебом и песней,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Мечтой и стихами,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Жизнью просторной,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Каждой секундой…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Каждым дыханьем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Будьте достойны!</w:t>
      </w:r>
    </w:p>
    <w:p w:rsidR="007C20ED" w:rsidRPr="007C20ED" w:rsidRDefault="0095307A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C20ED" w:rsidRPr="007C20ED">
        <w:rPr>
          <w:color w:val="000000"/>
          <w:sz w:val="28"/>
          <w:szCs w:val="28"/>
        </w:rPr>
        <w:t>: Люди!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 xml:space="preserve">Покуда сердца </w:t>
      </w:r>
      <w:proofErr w:type="gramStart"/>
      <w:r w:rsidRPr="007C20ED">
        <w:rPr>
          <w:color w:val="000000"/>
          <w:sz w:val="28"/>
          <w:szCs w:val="28"/>
        </w:rPr>
        <w:t>стучатся.-</w:t>
      </w:r>
      <w:proofErr w:type="gramEnd"/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Помните,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Какой ценой завоевано счастье, -</w:t>
      </w:r>
    </w:p>
    <w:p w:rsidR="007C20ED" w:rsidRPr="007C20ED" w:rsidRDefault="007C20ED" w:rsidP="0095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ED">
        <w:rPr>
          <w:color w:val="000000"/>
          <w:sz w:val="28"/>
          <w:szCs w:val="28"/>
        </w:rPr>
        <w:t>Пожалуйста, помните!</w:t>
      </w:r>
    </w:p>
    <w:p w:rsidR="00D63EEE" w:rsidRPr="007C20ED" w:rsidRDefault="00D63EEE" w:rsidP="009530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3EEE" w:rsidRPr="007C20ED" w:rsidSect="00742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C282B"/>
    <w:multiLevelType w:val="hybridMultilevel"/>
    <w:tmpl w:val="E6D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3EEE"/>
    <w:rsid w:val="003B3E97"/>
    <w:rsid w:val="00742995"/>
    <w:rsid w:val="007C20ED"/>
    <w:rsid w:val="0095307A"/>
    <w:rsid w:val="00C76FDB"/>
    <w:rsid w:val="00D6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13D9"/>
  <w15:docId w15:val="{93AD66D9-3470-4847-91F0-F2A84C75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6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3EEE"/>
  </w:style>
  <w:style w:type="character" w:styleId="a4">
    <w:name w:val="Hyperlink"/>
    <w:basedOn w:val="a0"/>
    <w:uiPriority w:val="99"/>
    <w:semiHidden/>
    <w:unhideWhenUsed/>
    <w:rsid w:val="007C20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30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3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boeprip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Кызылова АП</dc:creator>
  <cp:lastModifiedBy>Verynchik</cp:lastModifiedBy>
  <cp:revision>4</cp:revision>
  <cp:lastPrinted>2022-03-24T10:20:00Z</cp:lastPrinted>
  <dcterms:created xsi:type="dcterms:W3CDTF">2022-03-24T07:02:00Z</dcterms:created>
  <dcterms:modified xsi:type="dcterms:W3CDTF">2022-03-31T16:16:00Z</dcterms:modified>
</cp:coreProperties>
</file>